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关于我</w:t>
      </w:r>
      <w:r>
        <w:rPr>
          <w:rFonts w:hint="eastAsia" w:ascii="宋体" w:hAnsi="宋体" w:cs="宋体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（系、部、产业学院）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-202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学年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ind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第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学期教材征订情况的报告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学院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教材审核委员会</w:t>
      </w:r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在我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（系、部、产业学院）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教师选用基础上，经教务处审核把关，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2023-2024学年第一学期我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（系、部、产业学院）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个专业共征订教材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样本。其中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专业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样本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、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专业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样本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、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专业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样本。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在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征订的教材中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样本属于规划类教材（具体情况见附件1）；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样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本为非规划教材（具体情况</w:t>
      </w:r>
      <w:r>
        <w:rPr>
          <w:rFonts w:hint="eastAsia" w:ascii="宋体" w:hAnsi="宋体" w:cs="宋体"/>
          <w:sz w:val="30"/>
          <w:szCs w:val="30"/>
          <w:lang w:val="en-US" w:eastAsia="zh-CN"/>
        </w:rPr>
        <w:t>及情况说明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见附件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2、附近3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）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以上为本学期我</w:t>
      </w:r>
      <w:r>
        <w:rPr>
          <w:rFonts w:hint="eastAsia" w:ascii="宋体" w:hAnsi="宋体" w:eastAsia="宋体" w:cs="宋体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（系、部、产业学院）整体教材征订情况，妥否，请审定。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0" w:firstLineChars="800"/>
        <w:textAlignment w:val="auto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 xml:space="preserve">     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   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0" w:firstLineChars="1400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202</w:t>
      </w:r>
      <w:r>
        <w:rPr>
          <w:rFonts w:hint="eastAsia" w:ascii="宋体" w:hAnsi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年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月</w:t>
      </w:r>
      <w:r>
        <w:rPr>
          <w:rFonts w:hint="eastAsia" w:ascii="宋体" w:hAnsi="宋体" w:cs="宋体"/>
          <w:sz w:val="30"/>
          <w:szCs w:val="30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1N2UwZWQ2NWRiMGE3NjJmNWIwNzE0YzlkZTYyMWYifQ=="/>
  </w:docVars>
  <w:rsids>
    <w:rsidRoot w:val="5D3E0627"/>
    <w:rsid w:val="117A1CB6"/>
    <w:rsid w:val="400A082A"/>
    <w:rsid w:val="5D3E06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225</Characters>
  <Lines>0</Lines>
  <Paragraphs>0</Paragraphs>
  <TotalTime>1</TotalTime>
  <ScaleCrop>false</ScaleCrop>
  <LinksUpToDate>false</LinksUpToDate>
  <CharactersWithSpaces>314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2023-05-16T08:05:00Z</dcterms:created>
  <dc:creator>Lenovo</dc:creator>
  <cp:lastModifiedBy>Lenovo</cp:lastModifiedBy>
  <dcterms:modified xsi:type="dcterms:W3CDTF">2023-05-17T03:16:14Z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46FDEC91711042EE94E48D2C32324007_11</vt:lpwstr>
  </property>
</Properties>
</file>